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49"/>
        <w:gridCol w:w="2276"/>
        <w:gridCol w:w="2575"/>
      </w:tblGrid>
      <w:tr w:rsidR="000D23CB" w:rsidRPr="003C17F1" w:rsidTr="00F76019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0D23CB" w:rsidRPr="003C17F1" w:rsidRDefault="000D23CB" w:rsidP="001F14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результатами проведеної перевірки встановлено, що до</w:t>
            </w:r>
            <w:r w:rsidRPr="004B09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D0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Степеров</w:t>
            </w:r>
            <w:r w:rsidR="007D071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ої</w:t>
            </w:r>
            <w:proofErr w:type="spellEnd"/>
            <w:r w:rsidR="007D0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Вікторі</w:t>
            </w:r>
            <w:r w:rsidR="007D071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ї</w:t>
            </w:r>
            <w:r w:rsidR="007D0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Владиславівн</w:t>
            </w:r>
            <w:r w:rsidR="007D071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1F1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                                                                                </w:t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(прізвище, ім'я та по батькові особи)</w:t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</w:t>
            </w:r>
            <w:r w:rsidR="00474D50"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474D50" w:rsidRPr="003C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застосовуються</w:t>
            </w:r>
            <w:r w:rsidR="00474D50"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 заборони, передбачені частиною __</w:t>
            </w:r>
            <w:r w:rsidR="00474D50"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474D50" w:rsidRPr="003C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третьою</w:t>
            </w:r>
            <w:r w:rsidR="00A7526F" w:rsidRPr="003C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та </w:t>
            </w:r>
            <w:r w:rsidR="00474D50" w:rsidRPr="003C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четвертою</w:t>
            </w:r>
            <w:r w:rsidR="00474D50"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7526F"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</w:t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(не застосовуються / застосовуються)                                                                                           (третьою/четвертою)</w:t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uk-UA"/>
              </w:rPr>
              <w:t>статті 1 Закону України "Про очищення влади"</w:t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</w:t>
            </w:r>
            <w:r w:rsidR="00A7526F"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(у разі застосування заборони</w:t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____________________________________________________________________________________.</w:t>
            </w:r>
            <w:r w:rsidRPr="003C17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17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зазначається критерій, на підставі якого застосовується заборона)</w:t>
            </w:r>
          </w:p>
        </w:tc>
      </w:tr>
      <w:tr w:rsidR="00F76019" w:rsidRPr="000D23CB" w:rsidTr="00D31D52">
        <w:trPr>
          <w:tblCellSpacing w:w="22" w:type="dxa"/>
          <w:jc w:val="center"/>
        </w:trPr>
        <w:tc>
          <w:tcPr>
            <w:tcW w:w="2681" w:type="pct"/>
            <w:hideMark/>
          </w:tcPr>
          <w:p w:rsidR="00F76019" w:rsidRPr="000D23CB" w:rsidRDefault="00F76019" w:rsidP="00B40B2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2" w:type="pct"/>
            <w:hideMark/>
          </w:tcPr>
          <w:p w:rsidR="00F76019" w:rsidRPr="000D23CB" w:rsidRDefault="00F76019" w:rsidP="002530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63" w:type="pct"/>
            <w:hideMark/>
          </w:tcPr>
          <w:p w:rsidR="00F76019" w:rsidRPr="00B40B29" w:rsidRDefault="00F76019" w:rsidP="002530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BD3A7A" w:rsidRDefault="00BD3A7A" w:rsidP="00A7526F">
      <w:pPr>
        <w:jc w:val="left"/>
      </w:pPr>
    </w:p>
    <w:sectPr w:rsidR="00BD3A7A" w:rsidSect="00323E6F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D23CB"/>
    <w:rsid w:val="00025A9F"/>
    <w:rsid w:val="000711A6"/>
    <w:rsid w:val="000A19BF"/>
    <w:rsid w:val="000D23CB"/>
    <w:rsid w:val="001F14F9"/>
    <w:rsid w:val="002C2F39"/>
    <w:rsid w:val="002E1F01"/>
    <w:rsid w:val="00311F37"/>
    <w:rsid w:val="00323E6F"/>
    <w:rsid w:val="003351C0"/>
    <w:rsid w:val="003630F4"/>
    <w:rsid w:val="003C17F1"/>
    <w:rsid w:val="004246C5"/>
    <w:rsid w:val="00426D95"/>
    <w:rsid w:val="00474D50"/>
    <w:rsid w:val="0049181F"/>
    <w:rsid w:val="004B09B8"/>
    <w:rsid w:val="00513F75"/>
    <w:rsid w:val="007031C9"/>
    <w:rsid w:val="00714860"/>
    <w:rsid w:val="007511D6"/>
    <w:rsid w:val="007D071B"/>
    <w:rsid w:val="00806EFC"/>
    <w:rsid w:val="00846AB9"/>
    <w:rsid w:val="0088397A"/>
    <w:rsid w:val="009057C6"/>
    <w:rsid w:val="0092278E"/>
    <w:rsid w:val="00963C66"/>
    <w:rsid w:val="009C4EB5"/>
    <w:rsid w:val="00A17D38"/>
    <w:rsid w:val="00A46BFA"/>
    <w:rsid w:val="00A57DBC"/>
    <w:rsid w:val="00A7526F"/>
    <w:rsid w:val="00B35681"/>
    <w:rsid w:val="00B40B29"/>
    <w:rsid w:val="00B45E74"/>
    <w:rsid w:val="00BD3A7A"/>
    <w:rsid w:val="00C27252"/>
    <w:rsid w:val="00C9404D"/>
    <w:rsid w:val="00CE135B"/>
    <w:rsid w:val="00CF5AB6"/>
    <w:rsid w:val="00D132CA"/>
    <w:rsid w:val="00D31D52"/>
    <w:rsid w:val="00D848FD"/>
    <w:rsid w:val="00D87981"/>
    <w:rsid w:val="00DA6C29"/>
    <w:rsid w:val="00E4157A"/>
    <w:rsid w:val="00E42DD4"/>
    <w:rsid w:val="00E63256"/>
    <w:rsid w:val="00E84189"/>
    <w:rsid w:val="00F11062"/>
    <w:rsid w:val="00F423F3"/>
    <w:rsid w:val="00F515C2"/>
    <w:rsid w:val="00F542F7"/>
    <w:rsid w:val="00F7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7A"/>
  </w:style>
  <w:style w:type="paragraph" w:styleId="3">
    <w:name w:val="heading 3"/>
    <w:basedOn w:val="a"/>
    <w:link w:val="30"/>
    <w:uiPriority w:val="9"/>
    <w:qFormat/>
    <w:rsid w:val="000D23C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3C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0D23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0400-Rak</dc:creator>
  <cp:lastModifiedBy>0400-Rak</cp:lastModifiedBy>
  <cp:revision>31</cp:revision>
  <cp:lastPrinted>2021-07-12T13:09:00Z</cp:lastPrinted>
  <dcterms:created xsi:type="dcterms:W3CDTF">2021-05-07T11:29:00Z</dcterms:created>
  <dcterms:modified xsi:type="dcterms:W3CDTF">2024-08-21T08:30:00Z</dcterms:modified>
</cp:coreProperties>
</file>